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0AB" w14:textId="77777777" w:rsidR="004D0901" w:rsidRDefault="004D0901">
      <w:pPr>
        <w:jc w:val="right"/>
      </w:pPr>
    </w:p>
    <w:p w14:paraId="3F09934B" w14:textId="158967A3" w:rsidR="00E277A4" w:rsidRDefault="004D0901">
      <w:pPr>
        <w:jc w:val="right"/>
      </w:pPr>
      <w:r>
        <w:t>Kleszczów</w:t>
      </w:r>
      <w:r w:rsidR="000355B1">
        <w:t>,</w:t>
      </w:r>
      <w:r>
        <w:t xml:space="preserve"> dnia</w:t>
      </w:r>
      <w:r w:rsidR="000355B1">
        <w:t>…………………………</w:t>
      </w:r>
    </w:p>
    <w:p w14:paraId="6D648653" w14:textId="77777777" w:rsidR="00E277A4" w:rsidRDefault="00E277A4">
      <w:pPr>
        <w:spacing w:line="480" w:lineRule="auto"/>
        <w:jc w:val="right"/>
      </w:pPr>
    </w:p>
    <w:p w14:paraId="44821570" w14:textId="77777777" w:rsidR="00E277A4" w:rsidRDefault="00E277A4">
      <w:pPr>
        <w:spacing w:line="480" w:lineRule="auto"/>
        <w:jc w:val="right"/>
      </w:pPr>
    </w:p>
    <w:p w14:paraId="4D7D4A1F" w14:textId="77777777" w:rsidR="00E277A4" w:rsidRDefault="000355B1">
      <w:pPr>
        <w:spacing w:line="480" w:lineRule="auto"/>
      </w:pPr>
      <w:r>
        <w:t>…………………………………………..</w:t>
      </w:r>
    </w:p>
    <w:p w14:paraId="5A915855" w14:textId="77777777" w:rsidR="00E277A4" w:rsidRDefault="000355B1">
      <w:pPr>
        <w:spacing w:line="480" w:lineRule="auto"/>
      </w:pPr>
      <w:r>
        <w:t>…………………………………………..</w:t>
      </w:r>
    </w:p>
    <w:p w14:paraId="14F6A340" w14:textId="77777777" w:rsidR="00E277A4" w:rsidRDefault="000355B1">
      <w:pPr>
        <w:spacing w:line="480" w:lineRule="auto"/>
      </w:pPr>
      <w:r>
        <w:t>…………………………………………..</w:t>
      </w:r>
    </w:p>
    <w:p w14:paraId="54E19714" w14:textId="77777777" w:rsidR="00E277A4" w:rsidRDefault="000355B1">
      <w:pPr>
        <w:spacing w:line="480" w:lineRule="auto"/>
      </w:pPr>
      <w:r>
        <w:t>………………………………………….</w:t>
      </w:r>
    </w:p>
    <w:p w14:paraId="6D6DC962" w14:textId="77777777" w:rsidR="00E277A4" w:rsidRDefault="00E277A4">
      <w:pPr>
        <w:spacing w:line="480" w:lineRule="auto"/>
      </w:pPr>
    </w:p>
    <w:p w14:paraId="27D39CC1" w14:textId="77777777" w:rsidR="00E277A4" w:rsidRDefault="00E277A4">
      <w:pPr>
        <w:spacing w:line="480" w:lineRule="auto"/>
      </w:pPr>
    </w:p>
    <w:p w14:paraId="7C315E2B" w14:textId="77777777" w:rsidR="00E277A4" w:rsidRDefault="000355B1">
      <w:pPr>
        <w:spacing w:line="480" w:lineRule="auto"/>
        <w:jc w:val="center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Oświadczenie</w:t>
      </w:r>
    </w:p>
    <w:p w14:paraId="0CF69175" w14:textId="77777777" w:rsidR="00E277A4" w:rsidRDefault="00E277A4">
      <w:pPr>
        <w:spacing w:line="480" w:lineRule="auto"/>
      </w:pPr>
    </w:p>
    <w:p w14:paraId="4E00D6AF" w14:textId="77777777" w:rsidR="006556A1" w:rsidRDefault="000355B1">
      <w:pPr>
        <w:spacing w:line="480" w:lineRule="auto"/>
        <w:jc w:val="both"/>
      </w:pPr>
      <w:r>
        <w:t xml:space="preserve">Oświadczam, że poinformuję o wszelkich zmianach mających wpływ na prawo i warunki korzystania z usług opieki wytchnieniowej w ramach Programu „Opieka wytchnieniowa” </w:t>
      </w:r>
      <w:r w:rsidR="004D0901">
        <w:t xml:space="preserve">dla </w:t>
      </w:r>
      <w:r w:rsidR="004D0901" w:rsidRPr="004D0901">
        <w:t xml:space="preserve">Jednostek Samorządu Terytorialnego </w:t>
      </w:r>
      <w:r w:rsidR="004D0901">
        <w:t xml:space="preserve">- </w:t>
      </w:r>
      <w:r>
        <w:t>edycja 202</w:t>
      </w:r>
      <w:r w:rsidR="009D2E4B">
        <w:t>5</w:t>
      </w:r>
      <w:r w:rsidR="004D0901">
        <w:t xml:space="preserve"> </w:t>
      </w:r>
      <w:r w:rsidR="004C3565">
        <w:t>(</w:t>
      </w:r>
      <w:r w:rsidR="009D2E4B">
        <w:t>tzn</w:t>
      </w:r>
      <w:r>
        <w:t xml:space="preserve">. utrata statusu osoby z niepełnosprawnością, zmiana stopnia niepełnosprawności, korzystanie w danym roku kalendarzowym z usług opieki wytchnieniowej finansowanych ze środków </w:t>
      </w:r>
      <w:r w:rsidR="009D2E4B">
        <w:t xml:space="preserve">z </w:t>
      </w:r>
      <w:r>
        <w:t xml:space="preserve">Funduszu w ramach innych programów </w:t>
      </w:r>
      <w:r w:rsidR="009D2E4B">
        <w:t xml:space="preserve">Ministra </w:t>
      </w:r>
      <w:r>
        <w:t>dotyczących</w:t>
      </w:r>
      <w:r w:rsidR="004C3565">
        <w:t xml:space="preserve"> usług opieki wytchnieniowej). </w:t>
      </w:r>
    </w:p>
    <w:p w14:paraId="6A36F677" w14:textId="4AC10CF3" w:rsidR="00E277A4" w:rsidRPr="006556A1" w:rsidRDefault="004C3565">
      <w:pPr>
        <w:spacing w:line="480" w:lineRule="auto"/>
        <w:jc w:val="both"/>
        <w:rPr>
          <w:b/>
          <w:bCs/>
        </w:rPr>
      </w:pPr>
      <w:r w:rsidRPr="006556A1">
        <w:rPr>
          <w:b/>
          <w:bCs/>
        </w:rPr>
        <w:t>U</w:t>
      </w:r>
      <w:r w:rsidR="000355B1" w:rsidRPr="006556A1">
        <w:rPr>
          <w:b/>
          <w:bCs/>
        </w:rPr>
        <w:t>czestnik Progr</w:t>
      </w:r>
      <w:r w:rsidRPr="006556A1">
        <w:rPr>
          <w:b/>
          <w:bCs/>
        </w:rPr>
        <w:t xml:space="preserve">amu jest obowiązany </w:t>
      </w:r>
      <w:r w:rsidR="000355B1" w:rsidRPr="006556A1">
        <w:rPr>
          <w:b/>
          <w:bCs/>
        </w:rPr>
        <w:t xml:space="preserve">poinformować </w:t>
      </w:r>
      <w:r w:rsidR="006556A1" w:rsidRPr="006556A1">
        <w:rPr>
          <w:b/>
          <w:bCs/>
        </w:rPr>
        <w:t>Gminny</w:t>
      </w:r>
      <w:r w:rsidR="000355B1" w:rsidRPr="006556A1">
        <w:rPr>
          <w:b/>
          <w:bCs/>
        </w:rPr>
        <w:t xml:space="preserve"> Ośrodek Pomocy Społecznej </w:t>
      </w:r>
      <w:r w:rsidR="006556A1">
        <w:rPr>
          <w:b/>
          <w:bCs/>
        </w:rPr>
        <w:br/>
      </w:r>
      <w:r w:rsidR="000355B1" w:rsidRPr="006556A1">
        <w:rPr>
          <w:b/>
          <w:bCs/>
        </w:rPr>
        <w:t xml:space="preserve">w </w:t>
      </w:r>
      <w:r w:rsidR="006556A1" w:rsidRPr="006556A1">
        <w:rPr>
          <w:b/>
          <w:bCs/>
        </w:rPr>
        <w:t>Kleszczowie</w:t>
      </w:r>
      <w:r w:rsidR="000355B1" w:rsidRPr="006556A1">
        <w:rPr>
          <w:b/>
          <w:bCs/>
        </w:rPr>
        <w:t xml:space="preserve"> </w:t>
      </w:r>
      <w:r w:rsidRPr="006556A1">
        <w:rPr>
          <w:b/>
          <w:bCs/>
        </w:rPr>
        <w:t xml:space="preserve">o powyższych zmianach </w:t>
      </w:r>
      <w:r w:rsidR="000355B1" w:rsidRPr="006556A1">
        <w:rPr>
          <w:b/>
          <w:bCs/>
        </w:rPr>
        <w:t>nie później niż w ciągu 7 dni od dnia nastąpienia zmiany.</w:t>
      </w:r>
    </w:p>
    <w:p w14:paraId="0077D45C" w14:textId="77777777" w:rsidR="009D2E4B" w:rsidRDefault="009D2E4B">
      <w:pPr>
        <w:spacing w:line="480" w:lineRule="auto"/>
        <w:jc w:val="both"/>
      </w:pPr>
    </w:p>
    <w:p w14:paraId="32A783C7" w14:textId="77777777" w:rsidR="009D2E4B" w:rsidRDefault="009D2E4B">
      <w:pPr>
        <w:spacing w:line="480" w:lineRule="auto"/>
        <w:jc w:val="both"/>
      </w:pPr>
    </w:p>
    <w:p w14:paraId="599A1F93" w14:textId="77777777" w:rsidR="00E277A4" w:rsidRDefault="00E277A4">
      <w:pPr>
        <w:spacing w:line="480" w:lineRule="auto"/>
      </w:pPr>
    </w:p>
    <w:p w14:paraId="08BA3D45" w14:textId="77777777" w:rsidR="00E277A4" w:rsidRDefault="00E277A4">
      <w:pPr>
        <w:spacing w:line="480" w:lineRule="auto"/>
      </w:pPr>
    </w:p>
    <w:p w14:paraId="6BCD4500" w14:textId="77777777" w:rsidR="00E277A4" w:rsidRDefault="00E277A4">
      <w:pPr>
        <w:spacing w:line="480" w:lineRule="auto"/>
        <w:jc w:val="right"/>
      </w:pPr>
    </w:p>
    <w:p w14:paraId="3CDCEF09" w14:textId="77777777" w:rsidR="00E277A4" w:rsidRDefault="000355B1">
      <w:pPr>
        <w:spacing w:line="480" w:lineRule="auto"/>
        <w:jc w:val="right"/>
      </w:pPr>
      <w:r>
        <w:t>…………………………………………………………..</w:t>
      </w:r>
    </w:p>
    <w:p w14:paraId="02CB049D" w14:textId="77777777" w:rsidR="00E277A4" w:rsidRDefault="000355B1">
      <w:pPr>
        <w:spacing w:line="480" w:lineRule="auto"/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8"/>
          <w:szCs w:val="18"/>
        </w:rPr>
        <w:tab/>
        <w:t>(data i podpis)</w:t>
      </w:r>
    </w:p>
    <w:sectPr w:rsidR="00E277A4">
      <w:headerReference w:type="default" r:id="rId6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C403" w14:textId="77777777" w:rsidR="007F3E38" w:rsidRDefault="007F3E38" w:rsidP="004D0901">
      <w:r>
        <w:separator/>
      </w:r>
    </w:p>
  </w:endnote>
  <w:endnote w:type="continuationSeparator" w:id="0">
    <w:p w14:paraId="2A186195" w14:textId="77777777" w:rsidR="007F3E38" w:rsidRDefault="007F3E38" w:rsidP="004D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7C7E" w14:textId="77777777" w:rsidR="007F3E38" w:rsidRDefault="007F3E38" w:rsidP="004D0901">
      <w:r>
        <w:separator/>
      </w:r>
    </w:p>
  </w:footnote>
  <w:footnote w:type="continuationSeparator" w:id="0">
    <w:p w14:paraId="24303D1D" w14:textId="77777777" w:rsidR="007F3E38" w:rsidRDefault="007F3E38" w:rsidP="004D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5B63" w14:textId="442D1775" w:rsidR="004D0901" w:rsidRDefault="004D0901" w:rsidP="004D0901">
    <w:pPr>
      <w:pStyle w:val="Nagwek"/>
      <w:jc w:val="center"/>
    </w:pPr>
    <w:r>
      <w:rPr>
        <w:noProof/>
      </w:rPr>
      <w:drawing>
        <wp:inline distT="0" distB="0" distL="0" distR="0" wp14:anchorId="10E9BE05" wp14:editId="722B8979">
          <wp:extent cx="4448175" cy="762000"/>
          <wp:effectExtent l="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A4"/>
    <w:rsid w:val="000355B1"/>
    <w:rsid w:val="004C3565"/>
    <w:rsid w:val="004D0901"/>
    <w:rsid w:val="00515A05"/>
    <w:rsid w:val="00524E6B"/>
    <w:rsid w:val="006556A1"/>
    <w:rsid w:val="006C18A8"/>
    <w:rsid w:val="007431BB"/>
    <w:rsid w:val="007F3E38"/>
    <w:rsid w:val="009913DF"/>
    <w:rsid w:val="009D2E4B"/>
    <w:rsid w:val="00E277A4"/>
    <w:rsid w:val="00E75362"/>
    <w:rsid w:val="00EF0A47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0D19"/>
  <w15:docId w15:val="{64D75826-A84B-4EBD-97DD-3E4AEF26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4D090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D090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Domańska-laptop</dc:creator>
  <cp:lastModifiedBy>Anna Domanska</cp:lastModifiedBy>
  <cp:revision>4</cp:revision>
  <cp:lastPrinted>2025-01-10T12:31:00Z</cp:lastPrinted>
  <dcterms:created xsi:type="dcterms:W3CDTF">2025-02-19T14:01:00Z</dcterms:created>
  <dcterms:modified xsi:type="dcterms:W3CDTF">2025-02-25T11:29:00Z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2024-04-03T07:37:18Z</dcterms:modified>
  <cp:revision>6</cp:revision>
  <dc:subject/>
  <dc:title/>
</cp:coreProperties>
</file>